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779476F1" w:rsidR="00155436" w:rsidRPr="00CE3406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Załącznik nr 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4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do SWZ do Po</w:t>
      </w:r>
      <w:r w:rsidR="0041425F" w:rsidRPr="00CE3406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1E450B" w:rsidRPr="00CE3406">
        <w:rPr>
          <w:rFonts w:ascii="Arial" w:hAnsi="Arial" w:cs="Arial"/>
          <w:sz w:val="18"/>
          <w:szCs w:val="18"/>
          <w:lang w:val="pl-PL" w:eastAsia="ar-SA" w:bidi="ar-SA"/>
        </w:rPr>
        <w:t>1</w:t>
      </w:r>
      <w:r w:rsidR="008E67D6" w:rsidRPr="00CE3406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736D70">
        <w:rPr>
          <w:rFonts w:ascii="Arial" w:hAnsi="Arial" w:cs="Arial"/>
          <w:sz w:val="18"/>
          <w:szCs w:val="18"/>
          <w:lang w:val="pl-PL" w:eastAsia="ar-SA" w:bidi="ar-SA"/>
        </w:rPr>
        <w:t>15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.0</w:t>
      </w:r>
      <w:r w:rsidR="00736D70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CE3406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="00CE3406"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r.</w:t>
      </w:r>
    </w:p>
    <w:p w14:paraId="3C22411E" w14:textId="77777777" w:rsidR="00C5290A" w:rsidRPr="00CE3406" w:rsidRDefault="00C5290A" w:rsidP="003D04CE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F499777" w14:textId="2CF6C912" w:rsidR="004E6BC1" w:rsidRPr="00CE3406" w:rsidRDefault="004E6BC1" w:rsidP="003D04CE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CE3406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 w:rsidR="00EB7F72" w:rsidRPr="00CE3406">
        <w:rPr>
          <w:rFonts w:ascii="Arial" w:hAnsi="Arial" w:cs="Arial"/>
          <w:b/>
          <w:bCs/>
          <w:sz w:val="20"/>
          <w:szCs w:val="20"/>
          <w:lang w:val="pl-PL"/>
        </w:rPr>
        <w:t>OFERENTA</w:t>
      </w:r>
    </w:p>
    <w:p w14:paraId="7FDBCE32" w14:textId="77777777" w:rsidR="00C5290A" w:rsidRPr="00CE3406" w:rsidRDefault="00C5290A" w:rsidP="00C5290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955A31B" w14:textId="330D9EA0" w:rsidR="003D04CE" w:rsidRPr="00CE3406" w:rsidRDefault="004E6BC1" w:rsidP="00D719D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W związku z udziałem w postępowaniu przetargowym nr………………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…………………..</w:t>
      </w:r>
      <w:r w:rsidRPr="00CE3406">
        <w:rPr>
          <w:rFonts w:ascii="Arial" w:hAnsi="Arial" w:cs="Arial"/>
          <w:sz w:val="20"/>
          <w:szCs w:val="20"/>
          <w:lang w:val="pl-PL"/>
        </w:rPr>
        <w:t>., ogłoszonym przez Zakłady Mechaniczne „Tarnów” S.A. (dalej jako postępowanie),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działając w imieniu 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i </w:t>
      </w:r>
      <w:r w:rsidRPr="00CE3406">
        <w:rPr>
          <w:rFonts w:ascii="Arial" w:hAnsi="Arial" w:cs="Arial"/>
          <w:sz w:val="20"/>
          <w:szCs w:val="20"/>
          <w:lang w:val="pl-PL"/>
        </w:rPr>
        <w:t>na rzecz ………………………………………………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</w:t>
      </w:r>
      <w:r w:rsidR="005003D9" w:rsidRPr="00CE3406">
        <w:rPr>
          <w:rFonts w:ascii="Arial" w:hAnsi="Arial" w:cs="Arial"/>
          <w:sz w:val="20"/>
          <w:szCs w:val="20"/>
          <w:lang w:val="pl-PL"/>
        </w:rPr>
        <w:t>…………………….</w:t>
      </w:r>
    </w:p>
    <w:p w14:paraId="271E0010" w14:textId="730ABDC6" w:rsidR="003D04CE" w:rsidRPr="00CE3406" w:rsidRDefault="004E6BC1" w:rsidP="00D719D9">
      <w:pPr>
        <w:spacing w:before="24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z siedzibą w</w:t>
      </w:r>
      <w:r w:rsidR="003D04CE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…………………………………...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………………………………,</w:t>
      </w:r>
      <w:r w:rsidR="003D04CE" w:rsidRPr="00CE340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F3576A" w14:textId="0DFC7FFD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oświadczam, że:</w:t>
      </w:r>
    </w:p>
    <w:p w14:paraId="556D3B8C" w14:textId="22F494B8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Pracownicy i przedstawiciele reprezentowanego przeze mnie/przez nas podmiotu, którzy będą brali</w:t>
      </w:r>
      <w:r w:rsidR="00D719D9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>udział w przygotowaniu oferty, prowadzeniu negocjacji oraz innych czynności związanych z</w:t>
      </w:r>
      <w:r w:rsidR="00D719D9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A866151" w14:textId="7021F1EE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1454F76" w14:textId="4D48DDC1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48A366A2" w14:textId="4A55B800" w:rsidR="004E6BC1" w:rsidRPr="00CE3406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CE3406">
        <w:rPr>
          <w:rFonts w:ascii="Arial" w:hAnsi="Arial" w:cs="Arial"/>
          <w:sz w:val="20"/>
          <w:szCs w:val="20"/>
          <w:lang w:val="pl-PL"/>
        </w:rPr>
        <w:t>.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3FD1C467" w14:textId="338C8A9E" w:rsidR="004E6BC1" w:rsidRPr="00CE3406" w:rsidRDefault="004E6BC1" w:rsidP="003D04CE">
      <w:pPr>
        <w:pStyle w:val="Akapitzlist"/>
        <w:ind w:left="851" w:hanging="851"/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*Niepotrzebne skreślić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CE3406" w14:paraId="7EBACA67" w14:textId="77777777" w:rsidTr="003D04CE">
        <w:tc>
          <w:tcPr>
            <w:tcW w:w="3022" w:type="dxa"/>
          </w:tcPr>
          <w:p w14:paraId="5349F9F2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8068DF5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3EB3C94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99003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0D011" w14:textId="227FFA7F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D" w:rsidRPr="00CE3406" w14:paraId="60C92335" w14:textId="77777777" w:rsidTr="003D04CE">
        <w:tc>
          <w:tcPr>
            <w:tcW w:w="3022" w:type="dxa"/>
          </w:tcPr>
          <w:p w14:paraId="5EF3D464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B27EDA6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55D4D3AB" w14:textId="72EB1E0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406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BB44DD" w:rsidRPr="00CE3406" w14:paraId="01646E9C" w14:textId="77777777" w:rsidTr="003D04CE">
        <w:tc>
          <w:tcPr>
            <w:tcW w:w="3022" w:type="dxa"/>
          </w:tcPr>
          <w:p w14:paraId="1F588B29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2DF74BF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18E767C" w14:textId="42ADABDC" w:rsidR="003D04CE" w:rsidRPr="00CE3406" w:rsidRDefault="003D04CE" w:rsidP="003D04CE">
            <w:pPr>
              <w:spacing w:line="276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</w:pPr>
            <w:r w:rsidRPr="00CE3406"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F4FB" w14:textId="1443F52C" w:rsidR="003D04CE" w:rsidRDefault="003D04CE">
    <w:pPr>
      <w:pStyle w:val="Nagwek"/>
    </w:pPr>
    <w:r w:rsidRPr="002343BA">
      <w:rPr>
        <w:rFonts w:ascii="Times New Roman" w:hAnsi="Times New Roman"/>
        <w:sz w:val="20"/>
        <w:szCs w:val="20"/>
      </w:rPr>
      <w:t xml:space="preserve">Formularz 2/PS.7.4.01 ważny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1"/>
    <w:rsid w:val="0006732C"/>
    <w:rsid w:val="00090C03"/>
    <w:rsid w:val="00155436"/>
    <w:rsid w:val="001E450B"/>
    <w:rsid w:val="001F3EB2"/>
    <w:rsid w:val="002118C0"/>
    <w:rsid w:val="002343BA"/>
    <w:rsid w:val="00237591"/>
    <w:rsid w:val="00256F8F"/>
    <w:rsid w:val="00336CA7"/>
    <w:rsid w:val="003435B9"/>
    <w:rsid w:val="003D04CE"/>
    <w:rsid w:val="0041425F"/>
    <w:rsid w:val="00483FDE"/>
    <w:rsid w:val="004E0B89"/>
    <w:rsid w:val="004E6BC1"/>
    <w:rsid w:val="005003D9"/>
    <w:rsid w:val="00525D6C"/>
    <w:rsid w:val="00584B5B"/>
    <w:rsid w:val="005C738E"/>
    <w:rsid w:val="006157E9"/>
    <w:rsid w:val="006A3459"/>
    <w:rsid w:val="006B5340"/>
    <w:rsid w:val="006E5E5A"/>
    <w:rsid w:val="006F0636"/>
    <w:rsid w:val="006F3E6B"/>
    <w:rsid w:val="007158F3"/>
    <w:rsid w:val="007252A2"/>
    <w:rsid w:val="00736D70"/>
    <w:rsid w:val="007A216D"/>
    <w:rsid w:val="007A64C4"/>
    <w:rsid w:val="00872DA0"/>
    <w:rsid w:val="008E572E"/>
    <w:rsid w:val="008E67D6"/>
    <w:rsid w:val="009B7CF7"/>
    <w:rsid w:val="00A85462"/>
    <w:rsid w:val="00AB755A"/>
    <w:rsid w:val="00B44BC8"/>
    <w:rsid w:val="00B5564C"/>
    <w:rsid w:val="00B64DBA"/>
    <w:rsid w:val="00BA27E2"/>
    <w:rsid w:val="00BB44DD"/>
    <w:rsid w:val="00BD253A"/>
    <w:rsid w:val="00C125A8"/>
    <w:rsid w:val="00C5290A"/>
    <w:rsid w:val="00C63DA3"/>
    <w:rsid w:val="00C7543B"/>
    <w:rsid w:val="00C8020E"/>
    <w:rsid w:val="00CD3B3F"/>
    <w:rsid w:val="00CE3406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Marcin Graczynski</cp:lastModifiedBy>
  <cp:revision>5</cp:revision>
  <cp:lastPrinted>2022-04-08T09:09:00Z</cp:lastPrinted>
  <dcterms:created xsi:type="dcterms:W3CDTF">2025-02-17T06:55:00Z</dcterms:created>
  <dcterms:modified xsi:type="dcterms:W3CDTF">2025-05-15T11:03:00Z</dcterms:modified>
</cp:coreProperties>
</file>